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Pr>
          <w:b/>
        </w:rPr>
        <w:t xml:space="preserve">L CONSENT FORM </w:t>
      </w:r>
      <w:r w:rsidR="00043ED8">
        <w:rPr>
          <w:b/>
        </w:rPr>
        <w:t>ARCHERY</w:t>
      </w:r>
    </w:p>
    <w:p w:rsidR="00A44C4F" w:rsidRDefault="00A44C4F" w:rsidP="00A44C4F">
      <w:pPr>
        <w:spacing w:line="240" w:lineRule="auto"/>
        <w:jc w:val="center"/>
        <w:rPr>
          <w:b/>
        </w:rPr>
      </w:pPr>
      <w:r>
        <w:rPr>
          <w:b/>
        </w:rPr>
        <w:t>Venue:</w:t>
      </w:r>
      <w:r w:rsidR="00043ED8">
        <w:rPr>
          <w:b/>
        </w:rPr>
        <w:t xml:space="preserve"> WIRRAL ARCHERS CLUB </w:t>
      </w:r>
      <w:r>
        <w:rPr>
          <w:b/>
        </w:rPr>
        <w:tab/>
        <w:t xml:space="preserve">Date: </w:t>
      </w:r>
      <w:r w:rsidR="00043ED8">
        <w:rPr>
          <w:b/>
        </w:rPr>
        <w:t>TUESDAY 31</w:t>
      </w:r>
      <w:r w:rsidR="00043ED8" w:rsidRPr="00043ED8">
        <w:rPr>
          <w:b/>
          <w:vertAlign w:val="superscript"/>
        </w:rPr>
        <w:t>ST</w:t>
      </w:r>
      <w:r w:rsidR="00043ED8">
        <w:rPr>
          <w:b/>
        </w:rPr>
        <w:t xml:space="preserve"> JULY</w:t>
      </w:r>
      <w:bookmarkStart w:id="0" w:name="_GoBack"/>
      <w:bookmarkEnd w:id="0"/>
      <w:r w:rsidR="00931525">
        <w:rPr>
          <w:b/>
        </w:rPr>
        <w:t xml:space="preserve"> 2023</w:t>
      </w:r>
    </w:p>
    <w:p w:rsidR="00A44C4F" w:rsidRDefault="00A44C4F" w:rsidP="00A44C4F">
      <w:pPr>
        <w:spacing w:line="240" w:lineRule="auto"/>
        <w:jc w:val="both"/>
      </w:pPr>
      <w:r>
        <w:t xml:space="preserve">As part of the </w:t>
      </w:r>
      <w:r w:rsidR="00AB542C">
        <w:t>support,</w:t>
      </w:r>
      <w:r>
        <w:t xml:space="preserve"> we offer to Claire House families, siblings are invited to participate in various trips both on-site and away from the hospice.  Prior to the event occurring, a full risk assessment is undertaken.  It is necessary to obtain parental consent for each event in order for any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0A14A1" w:rsidRDefault="002739B1" w:rsidP="003A17A1">
      <w:pPr>
        <w:spacing w:line="240" w:lineRule="auto"/>
      </w:pPr>
      <w:r>
        <w:t>Address…</w:t>
      </w:r>
      <w:r w:rsidR="000A14A1">
        <w:t>…………………………………………………………………………………………………………………………………………………………………………………………………………………………………………………………………………………………………….…………………………………………………………………………………………………………………………………………………………….</w:t>
      </w:r>
    </w:p>
    <w:p w:rsidR="00A84EF2" w:rsidRDefault="000A14A1" w:rsidP="003A17A1">
      <w:pPr>
        <w:spacing w:line="240" w:lineRule="auto"/>
      </w:pPr>
      <w:r>
        <w:t>Does your child have any existing medical condition</w:t>
      </w:r>
      <w:r w:rsidR="00D57720">
        <w:t xml:space="preserve"> and/or </w:t>
      </w:r>
      <w:r w:rsidR="00A84EF2">
        <w:t>do you wish to provide any other relevant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3A17A1">
      <w:pPr>
        <w:spacing w:line="240" w:lineRule="auto"/>
      </w:pPr>
    </w:p>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Default="009B70F9" w:rsidP="009B70F9">
      <w:pPr>
        <w:spacing w:line="240" w:lineRule="auto"/>
      </w:pPr>
      <w:r>
        <w:t xml:space="preserve">Does your child have any allergies? (All medication should be labelled in a clear plastic </w:t>
      </w:r>
      <w:r w:rsidR="006D0D5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Pr="009B70F9" w:rsidRDefault="00D97356" w:rsidP="009B70F9">
      <w:pPr>
        <w:rPr>
          <w:rFonts w:cs="Arial"/>
          <w:i/>
        </w:rPr>
      </w:pPr>
      <w:r>
        <w:rPr>
          <w:noProof/>
          <w:lang w:eastAsia="en-GB"/>
        </w:rPr>
        <mc:AlternateContent>
          <mc:Choice Requires="wps">
            <w:drawing>
              <wp:anchor distT="45720" distB="45720" distL="114300" distR="114300" simplePos="0" relativeHeight="251658240" behindDoc="0" locked="0" layoutInCell="1" allowOverlap="1" wp14:anchorId="393AB02C" wp14:editId="1B856174">
                <wp:simplePos x="0" y="0"/>
                <wp:positionH relativeFrom="column">
                  <wp:posOffset>4276090</wp:posOffset>
                </wp:positionH>
                <wp:positionV relativeFrom="paragraph">
                  <wp:posOffset>1404620</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B02C" id="_x0000_t202" coordsize="21600,21600" o:spt="202" path="m,l,21600r21600,l21600,xe">
                <v:stroke joinstyle="miter"/>
                <v:path gradientshapeok="t" o:connecttype="rect"/>
              </v:shapetype>
              <v:shape id="Text Box 2" o:spid="_x0000_s1026" type="#_x0000_t202" style="position:absolute;margin-left:336.7pt;margin-top:110.6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r w:rsidR="009B70F9" w:rsidRPr="00B94911">
        <w:rPr>
          <w:rFonts w:cs="Arial"/>
        </w:rPr>
        <w:t xml:space="preserve">Are there any foods that you would prefer your child/young person had restricted access to? </w:t>
      </w:r>
      <w:r w:rsidR="009B70F9">
        <w:rPr>
          <w:rFonts w:cs="Arial"/>
        </w:rPr>
        <w:t xml:space="preserve">       </w:t>
      </w:r>
      <w:r w:rsidR="009B70F9" w:rsidRPr="009B70F9">
        <w:rPr>
          <w:rFonts w:cs="Arial"/>
          <w:i/>
        </w:rPr>
        <w:t>(E.g. sweets, fizzy drinks etc. particularly if they may trigger behavioural issues)</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Pr="00B94911" w:rsidRDefault="009B70F9" w:rsidP="009B70F9">
      <w:pPr>
        <w:rPr>
          <w:rFonts w:cs="Arial"/>
        </w:rPr>
      </w:pPr>
    </w:p>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r>
        <w:rPr>
          <w:rFonts w:cs="Arial"/>
        </w:rPr>
        <w:t xml:space="preserve">  </w:t>
      </w:r>
      <w:r w:rsidRPr="009B70F9">
        <w:rPr>
          <w:rFonts w:cs="Arial"/>
          <w:b/>
        </w:rPr>
        <w:t>Yes/No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9B70F9" w:rsidRPr="00B94911" w:rsidRDefault="009B70F9" w:rsidP="009B70F9">
      <w:pPr>
        <w:jc w:val="both"/>
        <w:rPr>
          <w:rFonts w:cs="Arial"/>
        </w:rPr>
      </w:pPr>
      <w:r w:rsidRPr="00B94911">
        <w:rPr>
          <w:rFonts w:cs="Arial"/>
        </w:rPr>
        <w:t xml:space="preserve">If your child/young person has </w:t>
      </w:r>
      <w:r>
        <w:rPr>
          <w:rFonts w:cs="Arial"/>
        </w:rPr>
        <w:t>any other dietary requirements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9B70F9" w:rsidRDefault="009B70F9"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r w:rsidR="00F63484">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6CDC1"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43ED8"/>
    <w:rsid w:val="000A14A1"/>
    <w:rsid w:val="000A39D0"/>
    <w:rsid w:val="000C328E"/>
    <w:rsid w:val="00144FAD"/>
    <w:rsid w:val="002739B1"/>
    <w:rsid w:val="003A17A1"/>
    <w:rsid w:val="005832CE"/>
    <w:rsid w:val="005F62FB"/>
    <w:rsid w:val="006B69EE"/>
    <w:rsid w:val="006D0D56"/>
    <w:rsid w:val="0070088E"/>
    <w:rsid w:val="00723404"/>
    <w:rsid w:val="00893DDF"/>
    <w:rsid w:val="008E3FF7"/>
    <w:rsid w:val="008F1A30"/>
    <w:rsid w:val="00931525"/>
    <w:rsid w:val="009B70F9"/>
    <w:rsid w:val="00A41627"/>
    <w:rsid w:val="00A44C4F"/>
    <w:rsid w:val="00A818B5"/>
    <w:rsid w:val="00A84EF2"/>
    <w:rsid w:val="00AB3DC2"/>
    <w:rsid w:val="00AB542C"/>
    <w:rsid w:val="00B444AF"/>
    <w:rsid w:val="00B672F6"/>
    <w:rsid w:val="00BE5984"/>
    <w:rsid w:val="00D036D6"/>
    <w:rsid w:val="00D57720"/>
    <w:rsid w:val="00D84114"/>
    <w:rsid w:val="00D97356"/>
    <w:rsid w:val="00DF1F65"/>
    <w:rsid w:val="00E32BF9"/>
    <w:rsid w:val="00E97C60"/>
    <w:rsid w:val="00F512B3"/>
    <w:rsid w:val="00F63484"/>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01BF99"/>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 w:type="paragraph" w:styleId="BalloonText">
    <w:name w:val="Balloon Text"/>
    <w:basedOn w:val="Normal"/>
    <w:link w:val="BalloonTextChar"/>
    <w:uiPriority w:val="99"/>
    <w:semiHidden/>
    <w:unhideWhenUsed/>
    <w:rsid w:val="00AB5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2023-05-30T08:06:00Z</cp:lastPrinted>
  <dcterms:created xsi:type="dcterms:W3CDTF">2023-06-20T14:30:00Z</dcterms:created>
  <dcterms:modified xsi:type="dcterms:W3CDTF">2023-06-20T14:30:00Z</dcterms:modified>
</cp:coreProperties>
</file>